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67DA9" w14:textId="10AFF219" w:rsidR="00CD0535" w:rsidRDefault="00D25C93" w:rsidP="00CD0535">
      <w:pPr>
        <w:rPr>
          <w:rFonts w:ascii="Source Sans Pro" w:hAnsi="Source Sans Pro"/>
          <w:b/>
          <w:bCs/>
          <w:color w:val="417EC9"/>
          <w:sz w:val="33"/>
          <w:szCs w:val="33"/>
          <w:shd w:val="clear" w:color="auto" w:fill="FFFFFF"/>
        </w:rPr>
      </w:pPr>
      <w:r>
        <w:rPr>
          <w:rFonts w:ascii="Source Sans Pro" w:hAnsi="Source Sans Pro"/>
          <w:b/>
          <w:bCs/>
          <w:color w:val="417EC9"/>
          <w:sz w:val="33"/>
          <w:szCs w:val="33"/>
          <w:shd w:val="clear" w:color="auto" w:fill="FFFFFF"/>
        </w:rPr>
        <w:t>Upload Assignment # 1</w:t>
      </w:r>
    </w:p>
    <w:p w14:paraId="719CABAD" w14:textId="77777777" w:rsidR="00D25C93" w:rsidRDefault="00D25C93" w:rsidP="00CD0535"/>
    <w:p w14:paraId="230F9F60" w14:textId="77777777" w:rsidR="00CD0535" w:rsidRDefault="00CD0535" w:rsidP="00CD0535">
      <w:r>
        <w:t>Subject Line: Is Your Email List A Passive Income Magnet?</w:t>
      </w:r>
    </w:p>
    <w:p w14:paraId="2F4E44A5" w14:textId="77777777" w:rsidR="00CD0535" w:rsidRDefault="00CD0535" w:rsidP="00CD0535">
      <w:r>
        <w:t>Sub Header: Most Marketers Get This Wrong…</w:t>
      </w:r>
    </w:p>
    <w:p w14:paraId="33A6BCB3" w14:textId="77777777" w:rsidR="00CD0535" w:rsidRDefault="00CD0535" w:rsidP="00CD0535">
      <w:r>
        <w:t xml:space="preserve">Body: </w:t>
      </w:r>
    </w:p>
    <w:p w14:paraId="1EA1FD24" w14:textId="77777777" w:rsidR="00CD0535" w:rsidRDefault="00CD0535" w:rsidP="00CD0535">
      <w:r>
        <w:t xml:space="preserve">Whether you are trying to make a profit with affiliate programs or </w:t>
      </w:r>
    </w:p>
    <w:p w14:paraId="477906F3" w14:textId="77777777" w:rsidR="00CD0535" w:rsidRDefault="00CD0535" w:rsidP="00CD0535">
      <w:r>
        <w:t xml:space="preserve">trying to get the word out about a new product or service that you just created. </w:t>
      </w:r>
    </w:p>
    <w:p w14:paraId="2241C1FA" w14:textId="62E0A4B0" w:rsidR="00CD0535" w:rsidRDefault="00CD0535" w:rsidP="00CD0535">
      <w:r>
        <w:t>Odds are you have seen or heard some mention about how a mailing list</w:t>
      </w:r>
      <w:r w:rsidR="00D25C93">
        <w:t xml:space="preserve"> </w:t>
      </w:r>
      <w:r>
        <w:t>can help change you from a struggling marketer to an affiliate millionaire.</w:t>
      </w:r>
    </w:p>
    <w:p w14:paraId="0C839A3D" w14:textId="5F1ADDE2" w:rsidR="00CD0535" w:rsidRDefault="00CD0535" w:rsidP="00CD0535">
      <w:r>
        <w:t>Some of the most common reasons why you need to build the perfect mailing list and how it can help you succeed in the world of internet marketing.</w:t>
      </w:r>
    </w:p>
    <w:p w14:paraId="10F3302D" w14:textId="46038396" w:rsidR="00CD0535" w:rsidRDefault="00D25C93" w:rsidP="00CD0535">
      <w:r>
        <w:t xml:space="preserve">   </w:t>
      </w:r>
      <w:r>
        <w:sym w:font="Wingdings" w:char="F0E0"/>
      </w:r>
      <w:r w:rsidR="00CD0535">
        <w:tab/>
        <w:t>A List of People who want to hear about your offer…</w:t>
      </w:r>
    </w:p>
    <w:p w14:paraId="5C8BE93D" w14:textId="1A753D91" w:rsidR="00CD0535" w:rsidRDefault="00D25C93" w:rsidP="00CD0535">
      <w:r>
        <w:t xml:space="preserve">  </w:t>
      </w:r>
      <w:r>
        <w:sym w:font="Wingdings" w:char="F0E0"/>
      </w:r>
      <w:r w:rsidR="00CD0535">
        <w:tab/>
        <w:t>Provide reason to open your email…</w:t>
      </w:r>
    </w:p>
    <w:p w14:paraId="7E7FC084" w14:textId="542095CC" w:rsidR="00CD0535" w:rsidRDefault="00D25C93" w:rsidP="00CD0535">
      <w:r>
        <w:t xml:space="preserve">  </w:t>
      </w:r>
      <w:r>
        <w:sym w:font="Wingdings" w:char="F0E0"/>
      </w:r>
      <w:r w:rsidR="00CD0535">
        <w:tab/>
        <w:t>Identify reasons they need your product…</w:t>
      </w:r>
    </w:p>
    <w:p w14:paraId="060995B9" w14:textId="2EF224A9" w:rsidR="00CD0535" w:rsidRDefault="00D25C93" w:rsidP="00CD0535">
      <w:r>
        <w:t xml:space="preserve"> </w:t>
      </w:r>
      <w:r>
        <w:sym w:font="Wingdings" w:char="F0E0"/>
      </w:r>
      <w:r w:rsidR="00CD0535">
        <w:tab/>
        <w:t>Highlight the benefits they will receive…</w:t>
      </w:r>
    </w:p>
    <w:p w14:paraId="7276DA7D" w14:textId="77777777" w:rsidR="00CD0535" w:rsidRDefault="00CD0535" w:rsidP="00CD0535">
      <w:r>
        <w:t>Most marketers get this all wrong.  So, they try a different approach than another.</w:t>
      </w:r>
    </w:p>
    <w:p w14:paraId="6C9CD537" w14:textId="77777777" w:rsidR="00CD0535" w:rsidRDefault="00CD0535" w:rsidP="00CD0535">
      <w:r>
        <w:t xml:space="preserve">Without addressing the basic elements, all you’re doing is leaving your buyer confused.   </w:t>
      </w:r>
    </w:p>
    <w:p w14:paraId="57AC8FF9" w14:textId="77777777" w:rsidR="00CD0535" w:rsidRDefault="00CD0535" w:rsidP="00CD0535">
      <w:r>
        <w:t xml:space="preserve">And a confused mind does not nothing…  </w:t>
      </w:r>
    </w:p>
    <w:p w14:paraId="5B1E43F8" w14:textId="77777777" w:rsidR="00CD0535" w:rsidRDefault="00CD0535" w:rsidP="00CD0535">
      <w:r>
        <w:t>Want to keep this from happening to you?   Of course, you do…</w:t>
      </w:r>
    </w:p>
    <w:p w14:paraId="4C23652A" w14:textId="77777777" w:rsidR="00CD0535" w:rsidRDefault="00CD0535" w:rsidP="00CD0535">
      <w:r>
        <w:t xml:space="preserve">After all, the main reason you’re doing this is to reach financial freedom.   </w:t>
      </w:r>
    </w:p>
    <w:p w14:paraId="0AFB647C" w14:textId="77777777" w:rsidR="00CD0535" w:rsidRDefault="00CD0535" w:rsidP="00CD0535">
      <w:r>
        <w:t xml:space="preserve">Make sure you’re building your list the RIGHT way!! </w:t>
      </w:r>
    </w:p>
    <w:p w14:paraId="6E975005" w14:textId="77777777" w:rsidR="00CD0535" w:rsidRDefault="00CD0535" w:rsidP="00CD0535">
      <w:r>
        <w:t>Click Here To Find Out How…</w:t>
      </w:r>
    </w:p>
    <w:p w14:paraId="34BA9DF1" w14:textId="77777777" w:rsidR="00CD0535" w:rsidRDefault="00CD0535" w:rsidP="00CD0535">
      <w:r>
        <w:t xml:space="preserve">To Your Success, </w:t>
      </w:r>
    </w:p>
    <w:p w14:paraId="5EB08BDE" w14:textId="10EC6345" w:rsidR="004506C4" w:rsidRDefault="00CD0535" w:rsidP="00CD0535">
      <w:r>
        <w:t>Rich</w:t>
      </w:r>
    </w:p>
    <w:sectPr w:rsidR="00450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35"/>
    <w:rsid w:val="00035661"/>
    <w:rsid w:val="004506C4"/>
    <w:rsid w:val="008A13CA"/>
    <w:rsid w:val="00962640"/>
    <w:rsid w:val="00CD0535"/>
    <w:rsid w:val="00D25C93"/>
    <w:rsid w:val="00D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01F7"/>
  <w15:chartTrackingRefBased/>
  <w15:docId w15:val="{A1E4F007-A837-490A-82F1-540E30C6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fedrizzi</dc:creator>
  <cp:keywords/>
  <dc:description/>
  <cp:lastModifiedBy>richard fedrizzi</cp:lastModifiedBy>
  <cp:revision>1</cp:revision>
  <dcterms:created xsi:type="dcterms:W3CDTF">2023-08-26T01:23:00Z</dcterms:created>
  <dcterms:modified xsi:type="dcterms:W3CDTF">2023-08-26T02:00:00Z</dcterms:modified>
</cp:coreProperties>
</file>